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3E678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-857251</wp:posOffset>
                </wp:positionH>
                <wp:positionV relativeFrom="paragraph">
                  <wp:posOffset>361950</wp:posOffset>
                </wp:positionV>
                <wp:extent cx="2085975" cy="609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78A" w:rsidRPr="000618DA" w:rsidRDefault="000618DA" w:rsidP="000618DA">
                            <w:pPr>
                              <w:spacing w:after="0" w:line="420" w:lineRule="auto"/>
                              <w:rPr>
                                <w:color w:val="FFFFFF" w:themeColor="background1"/>
                              </w:rPr>
                            </w:pPr>
                            <w:r w:rsidRPr="000618DA">
                              <w:rPr>
                                <w:color w:val="FFFFFF" w:themeColor="background1"/>
                              </w:rPr>
                              <w:t xml:space="preserve">Enter program URL and </w:t>
                            </w:r>
                          </w:p>
                          <w:p w:rsidR="000618DA" w:rsidRDefault="000618DA" w:rsidP="000618DA">
                            <w:pPr>
                              <w:spacing w:after="0" w:line="420" w:lineRule="auto"/>
                            </w:pPr>
                            <w:r>
                              <w:t>Institution name or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7.5pt;margin-top:28.5pt;width:164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" filled="f" stroked="f">
                <v:textbox>
                  <w:txbxContent>
                    <w:p w:rsidR="003E678A" w:rsidRPr="000618DA" w:rsidRDefault="000618DA" w:rsidP="000618DA">
                      <w:pPr>
                        <w:spacing w:after="0" w:line="420" w:lineRule="auto"/>
                        <w:rPr>
                          <w:color w:val="FFFFFF" w:themeColor="background1"/>
                        </w:rPr>
                      </w:pPr>
                      <w:r w:rsidRPr="000618DA">
                        <w:rPr>
                          <w:color w:val="FFFFFF" w:themeColor="background1"/>
                        </w:rPr>
                        <w:t xml:space="preserve">Enter program URL and </w:t>
                      </w:r>
                    </w:p>
                    <w:p w:rsidR="000618DA" w:rsidRDefault="000618DA" w:rsidP="000618DA">
                      <w:pPr>
                        <w:spacing w:after="0" w:line="420" w:lineRule="auto"/>
                      </w:pPr>
                      <w:r>
                        <w:t>Institution name or logo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8BA" w:rsidSect="00DD16A5">
      <w:headerReference w:type="default" r:id="rId6"/>
      <w:pgSz w:w="5198" w:h="3038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A5" w:rsidRDefault="00DD16A5" w:rsidP="00DD16A5">
      <w:pPr>
        <w:spacing w:after="0" w:line="240" w:lineRule="auto"/>
      </w:pPr>
      <w:r>
        <w:separator/>
      </w:r>
    </w:p>
  </w:endnote>
  <w:endnote w:type="continuationSeparator" w:id="0">
    <w:p w:rsidR="00DD16A5" w:rsidRDefault="00DD16A5" w:rsidP="00DD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A5" w:rsidRDefault="00DD16A5" w:rsidP="00DD16A5">
      <w:pPr>
        <w:spacing w:after="0" w:line="240" w:lineRule="auto"/>
      </w:pPr>
      <w:r>
        <w:separator/>
      </w:r>
    </w:p>
  </w:footnote>
  <w:footnote w:type="continuationSeparator" w:id="0">
    <w:p w:rsidR="00DD16A5" w:rsidRDefault="00DD16A5" w:rsidP="00DD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6A5" w:rsidRDefault="00DD16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3300984" cy="1882872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_to_5_Program_Card_Color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984" cy="1882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A5"/>
    <w:rsid w:val="000618DA"/>
    <w:rsid w:val="003E678A"/>
    <w:rsid w:val="00903D35"/>
    <w:rsid w:val="00931036"/>
    <w:rsid w:val="00D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1F107"/>
  <w15:chartTrackingRefBased/>
  <w15:docId w15:val="{8F2680AB-7DB5-44D2-A214-CB6992B7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6A5"/>
  </w:style>
  <w:style w:type="paragraph" w:styleId="Footer">
    <w:name w:val="footer"/>
    <w:basedOn w:val="Normal"/>
    <w:link w:val="FooterChar"/>
    <w:uiPriority w:val="99"/>
    <w:unhideWhenUsed/>
    <w:rsid w:val="00DD1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Susan DelRosario</cp:lastModifiedBy>
  <cp:revision>1</cp:revision>
  <dcterms:created xsi:type="dcterms:W3CDTF">2019-07-17T22:38:00Z</dcterms:created>
  <dcterms:modified xsi:type="dcterms:W3CDTF">2019-07-18T04:53:00Z</dcterms:modified>
</cp:coreProperties>
</file>